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7EF94A8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26455">
        <w:rPr>
          <w:b/>
          <w:u w:val="single"/>
        </w:rPr>
        <w:t>39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926455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3D3FEF08" w:rsidR="00ED7710" w:rsidRDefault="00AF2B3A" w:rsidP="00AF2B3A">
      <w:pPr>
        <w:jc w:val="both"/>
      </w:pPr>
      <w:r w:rsidRPr="00000655">
        <w:t>Art. 1º Fica autorizad</w:t>
      </w:r>
      <w:r w:rsidR="00ED7710">
        <w:t xml:space="preserve">o o adiantamento de fundos no valor de R$ </w:t>
      </w:r>
      <w:r w:rsidR="00926455">
        <w:t>6</w:t>
      </w:r>
      <w:r w:rsidR="003D290C">
        <w:t>00</w:t>
      </w:r>
      <w:r w:rsidR="00ED7710">
        <w:t>,00 (</w:t>
      </w:r>
      <w:r w:rsidR="00926455">
        <w:t>seiscentos</w:t>
      </w:r>
      <w:r w:rsidR="003D290C">
        <w:t xml:space="preserve"> </w:t>
      </w:r>
      <w:r w:rsidR="00ED7710">
        <w:t xml:space="preserve">reais), para </w:t>
      </w:r>
      <w:r w:rsidR="00926455">
        <w:t>o</w:t>
      </w:r>
      <w:r w:rsidR="00ED7710">
        <w:t xml:space="preserve"> Servidor </w:t>
      </w:r>
      <w:r w:rsidR="00926455">
        <w:t>Jean Lucas Konkol</w:t>
      </w:r>
      <w:r w:rsidR="00ED7710">
        <w:t xml:space="preserve">, para custear </w:t>
      </w:r>
      <w:r w:rsidR="00A0145D">
        <w:t xml:space="preserve">alimentação </w:t>
      </w:r>
      <w:r w:rsidR="00ED7710">
        <w:t xml:space="preserve">com </w:t>
      </w:r>
      <w:r w:rsidR="003D290C">
        <w:t xml:space="preserve">os vereadores mirins </w:t>
      </w:r>
      <w:r w:rsidR="00926455">
        <w:t xml:space="preserve">na </w:t>
      </w:r>
      <w:r w:rsidR="00926455" w:rsidRPr="00926455">
        <w:rPr>
          <w:bCs/>
        </w:rPr>
        <w:t>Conferência Regional de Vereadores Mirins em Massaranduba/SC, na data de 05/07/2023</w:t>
      </w:r>
      <w:r w:rsidR="00ED7710">
        <w:t>, conforme resolução n. 00</w:t>
      </w:r>
      <w:r w:rsidR="003D290C">
        <w:t>2</w:t>
      </w:r>
      <w:r w:rsidR="00ED7710">
        <w:t>/201</w:t>
      </w:r>
      <w:r w:rsidR="003D290C">
        <w:t>9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3EDB4F8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26455">
        <w:rPr>
          <w:rFonts w:ascii="Times New Roman" w:hAnsi="Times New Roman" w:cs="Times New Roman"/>
          <w:bCs/>
        </w:rPr>
        <w:t>04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C7446">
        <w:rPr>
          <w:rFonts w:ascii="Times New Roman" w:hAnsi="Times New Roman" w:cs="Times New Roman"/>
          <w:bCs/>
        </w:rPr>
        <w:t>julho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926455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66BD"/>
    <w:rsid w:val="005E4FDF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6455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2022-07-11T15:37:00Z</cp:lastPrinted>
  <dcterms:created xsi:type="dcterms:W3CDTF">2023-07-04T18:38:00Z</dcterms:created>
  <dcterms:modified xsi:type="dcterms:W3CDTF">2023-07-04T18:40:00Z</dcterms:modified>
</cp:coreProperties>
</file>